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C" w:rsidRDefault="00A439AC" w:rsidP="00A439AC">
      <w:pPr>
        <w:jc w:val="center"/>
        <w:rPr>
          <w:rFonts w:ascii="Times New Roman" w:hAnsi="Times New Roman" w:cs="Times New Roman"/>
          <w:sz w:val="24"/>
          <w:u w:val="single"/>
        </w:rPr>
      </w:pPr>
      <w:proofErr w:type="gramStart"/>
      <w:r w:rsidRPr="00A439AC">
        <w:rPr>
          <w:rFonts w:ascii="Times New Roman" w:hAnsi="Times New Roman" w:cs="Times New Roman"/>
          <w:sz w:val="24"/>
          <w:u w:val="single"/>
        </w:rPr>
        <w:t>SAT  -</w:t>
      </w:r>
      <w:proofErr w:type="gramEnd"/>
      <w:r w:rsidRPr="00A439AC">
        <w:rPr>
          <w:rFonts w:ascii="Times New Roman" w:hAnsi="Times New Roman" w:cs="Times New Roman"/>
          <w:sz w:val="24"/>
          <w:u w:val="single"/>
        </w:rPr>
        <w:t xml:space="preserve">  Commonly Tested Quadratics</w:t>
      </w: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 1:   x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y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</w:t>
      </w:r>
    </w:p>
    <w:p w:rsidR="00A439AC" w:rsidRDefault="00A439AC" w:rsidP="00A439AC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Ex)  x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16 = </w:t>
      </w: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>x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- 25 = </w:t>
      </w: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 2:   x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+ 2xy + y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(x + y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 xml:space="preserve">x + y) = </w:t>
      </w: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Ex)  x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+ 8x + 16 = </w:t>
      </w: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 3:   x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2xy – y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(x – y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 xml:space="preserve">x – y) = </w:t>
      </w: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Ex)  x</w:t>
      </w:r>
      <w:r w:rsidRPr="0031709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6x + 9 = (x – 3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 xml:space="preserve">x – 3) = </w:t>
      </w: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</w:p>
    <w:p w:rsidR="00A439AC" w:rsidRDefault="00A439AC" w:rsidP="00A439AC">
      <w:pPr>
        <w:rPr>
          <w:rFonts w:ascii="Times New Roman" w:hAnsi="Times New Roman" w:cs="Times New Roman"/>
          <w:sz w:val="24"/>
          <w:u w:val="single"/>
        </w:rPr>
      </w:pPr>
      <w:r w:rsidRPr="00A439AC">
        <w:rPr>
          <w:rFonts w:ascii="Times New Roman" w:hAnsi="Times New Roman" w:cs="Times New Roman"/>
          <w:sz w:val="24"/>
          <w:u w:val="single"/>
        </w:rPr>
        <w:t>SAT Style Questions:</w:t>
      </w: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Ex)  If a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b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12 and a + b = 4, what is the value of a – b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?</w:t>
      </w: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</w:p>
    <w:p w:rsidR="00A439AC" w:rsidRDefault="00A439AC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Ex)  If x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y</w:t>
      </w:r>
      <w:r w:rsidRPr="00A439AC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+ 8 and x + y = 6, what does x – y </w:t>
      </w:r>
      <w:proofErr w:type="gramStart"/>
      <w:r>
        <w:rPr>
          <w:rFonts w:ascii="Times New Roman" w:hAnsi="Times New Roman" w:cs="Times New Roman"/>
          <w:sz w:val="24"/>
        </w:rPr>
        <w:t>= ?</w:t>
      </w:r>
      <w:proofErr w:type="gramEnd"/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Ex)  If a</w:t>
      </w:r>
      <w:r w:rsidRPr="0031709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b</w:t>
      </w:r>
      <w:r w:rsidRPr="0031709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20 and 2ab = 6, what is the value of 2(a + b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31709A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?</w:t>
      </w: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Ex)  If (a + b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31709A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 = 64 and (a – b)</w:t>
      </w:r>
      <w:r w:rsidRPr="0031709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 36, what is the value of a ?  </w:t>
      </w: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Ex)  If (3x – 6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>3x + 6) = 12, what does (9x</w:t>
      </w:r>
      <w:r w:rsidRPr="0031709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36) =  ?</w:t>
      </w: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Default="0031709A" w:rsidP="00A439AC">
      <w:pPr>
        <w:rPr>
          <w:rFonts w:ascii="Times New Roman" w:hAnsi="Times New Roman" w:cs="Times New Roman"/>
          <w:sz w:val="24"/>
        </w:rPr>
      </w:pPr>
    </w:p>
    <w:p w:rsidR="0031709A" w:rsidRPr="00A439AC" w:rsidRDefault="0031709A" w:rsidP="00A439AC">
      <w:pPr>
        <w:rPr>
          <w:rFonts w:ascii="Times New Roman" w:hAnsi="Times New Roman" w:cs="Times New Roman"/>
          <w:sz w:val="24"/>
        </w:rPr>
      </w:pPr>
    </w:p>
    <w:sectPr w:rsidR="0031709A" w:rsidRPr="00A4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C"/>
    <w:rsid w:val="00257377"/>
    <w:rsid w:val="0031709A"/>
    <w:rsid w:val="009E145E"/>
    <w:rsid w:val="00A4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2016-03-08T01:17:00Z</dcterms:created>
  <dcterms:modified xsi:type="dcterms:W3CDTF">2016-03-08T01:33:00Z</dcterms:modified>
</cp:coreProperties>
</file>